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9C" w:rsidRDefault="0013320C">
      <w:r>
        <w:t>Answers:</w:t>
      </w:r>
    </w:p>
    <w:p w:rsidR="0013320C" w:rsidRDefault="0013320C"/>
    <w:p w:rsidR="0013320C" w:rsidRDefault="0013320C">
      <w:r>
        <w:t>Task 1:</w:t>
      </w:r>
    </w:p>
    <w:p w:rsidR="0013320C" w:rsidRDefault="0013320C">
      <w:r>
        <w:t xml:space="preserve">1/10      2/10   3/ 10 </w:t>
      </w:r>
      <w:proofErr w:type="spellStart"/>
      <w:r>
        <w:t>etc</w:t>
      </w:r>
      <w:proofErr w:type="spellEnd"/>
      <w:r>
        <w:t xml:space="preserve"> up to 10/10   </w:t>
      </w:r>
      <w:proofErr w:type="gramStart"/>
      <w:r>
        <w:t>then  6</w:t>
      </w:r>
      <w:proofErr w:type="gramEnd"/>
      <w:r>
        <w:t>/10   4/10   5/10   4/ 10   5/10  6/10</w:t>
      </w:r>
    </w:p>
    <w:p w:rsidR="0013320C" w:rsidRDefault="0013320C"/>
    <w:p w:rsidR="0013320C" w:rsidRDefault="0013320C">
      <w:r>
        <w:t>1/10  0.4  5/10  0.6  0.1  7/10  0.3  0.8  0.5  9/10  0.7  0.9  3/10  0.2  4/10  10/10</w:t>
      </w:r>
    </w:p>
    <w:p w:rsidR="0013320C" w:rsidRDefault="0013320C"/>
    <w:p w:rsidR="0013320C" w:rsidRDefault="0013320C"/>
    <w:p w:rsidR="0013320C" w:rsidRDefault="0013320C"/>
    <w:p w:rsidR="0013320C" w:rsidRDefault="0013320C">
      <w:r>
        <w:t xml:space="preserve">Task 2 </w:t>
      </w:r>
    </w:p>
    <w:p w:rsidR="0013320C" w:rsidRDefault="0013320C"/>
    <w:p w:rsidR="0013320C" w:rsidRDefault="0013320C">
      <w:r>
        <w:t>50</w:t>
      </w:r>
      <w:proofErr w:type="gramStart"/>
      <w:r>
        <w:t>%  60</w:t>
      </w:r>
      <w:proofErr w:type="gramEnd"/>
      <w:r>
        <w:t>%  90 %  25%  35%  75%</w:t>
      </w:r>
    </w:p>
    <w:p w:rsidR="0013320C" w:rsidRDefault="0013320C">
      <w:r>
        <w:t>65</w:t>
      </w:r>
      <w:proofErr w:type="gramStart"/>
      <w:r>
        <w:t>%  95</w:t>
      </w:r>
      <w:proofErr w:type="gramEnd"/>
      <w:r>
        <w:t>%  3%  3%  6%  0.5%</w:t>
      </w:r>
    </w:p>
    <w:p w:rsidR="0013320C" w:rsidRDefault="0013320C">
      <w:proofErr w:type="gramStart"/>
      <w:r>
        <w:t>0.17  0.23</w:t>
      </w:r>
      <w:proofErr w:type="gramEnd"/>
      <w:r>
        <w:t xml:space="preserve">  0.88  0.63  0.09  0.08  </w:t>
      </w:r>
    </w:p>
    <w:p w:rsidR="0013320C" w:rsidRDefault="0013320C">
      <w:r>
        <w:t xml:space="preserve">0.001 </w:t>
      </w:r>
      <w:proofErr w:type="gramStart"/>
      <w:r>
        <w:t>0.125  0.158</w:t>
      </w:r>
      <w:proofErr w:type="gramEnd"/>
      <w:r>
        <w:t xml:space="preserve">  0.112  0.002  0.021</w:t>
      </w:r>
    </w:p>
    <w:p w:rsidR="0013320C" w:rsidRDefault="0013320C"/>
    <w:p w:rsidR="0013320C" w:rsidRDefault="0013320C"/>
    <w:p w:rsidR="0013320C" w:rsidRDefault="0013320C"/>
    <w:p w:rsidR="0013320C" w:rsidRDefault="0013320C">
      <w:r>
        <w:t>Task 4 (task 3 are on worksheet)</w:t>
      </w:r>
    </w:p>
    <w:p w:rsidR="0013320C" w:rsidRDefault="0013320C"/>
    <w:p w:rsidR="0013320C" w:rsidRDefault="0013320C">
      <w:r>
        <w:t xml:space="preserve">0.5     </w:t>
      </w:r>
      <w:proofErr w:type="gramStart"/>
      <w:r>
        <w:t>0.73  0.04</w:t>
      </w:r>
      <w:proofErr w:type="gramEnd"/>
      <w:r>
        <w:t xml:space="preserve">  1%</w:t>
      </w:r>
    </w:p>
    <w:p w:rsidR="0013320C" w:rsidRDefault="0013320C">
      <w:proofErr w:type="gramStart"/>
      <w:r>
        <w:t>0.25  0.75</w:t>
      </w:r>
      <w:proofErr w:type="gramEnd"/>
      <w:r>
        <w:t xml:space="preserve">  0.6</w:t>
      </w:r>
    </w:p>
    <w:p w:rsidR="0013320C" w:rsidRDefault="0013320C">
      <w:r>
        <w:t>8/10 (=4/5)                  35/100 (= 7/20)</w:t>
      </w:r>
    </w:p>
    <w:p w:rsidR="0013320C" w:rsidRDefault="0013320C">
      <w:r>
        <w:t xml:space="preserve">30%          80%          55%         </w:t>
      </w:r>
      <w:bookmarkStart w:id="0" w:name="_GoBack"/>
      <w:bookmarkEnd w:id="0"/>
      <w:r>
        <w:t>30%</w:t>
      </w:r>
    </w:p>
    <w:p w:rsidR="0013320C" w:rsidRDefault="0013320C">
      <w:r>
        <w:t xml:space="preserve">3/10                45/100 (=9/20)        </w:t>
      </w:r>
    </w:p>
    <w:p w:rsidR="0013320C" w:rsidRDefault="0013320C">
      <w:r>
        <w:t>12     18/30 (=3/5)    40%</w:t>
      </w:r>
    </w:p>
    <w:p w:rsidR="0013320C" w:rsidRDefault="0013320C"/>
    <w:p w:rsidR="0013320C" w:rsidRDefault="0013320C"/>
    <w:sectPr w:rsidR="00133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0C"/>
    <w:rsid w:val="0013320C"/>
    <w:rsid w:val="00D9709C"/>
    <w:rsid w:val="00E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1917"/>
  <w15:chartTrackingRefBased/>
  <w15:docId w15:val="{05B58B79-0AA6-4DC1-96CB-EB044177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Millington</dc:creator>
  <cp:keywords/>
  <dc:description/>
  <cp:lastModifiedBy>Bethany Millington</cp:lastModifiedBy>
  <cp:revision>1</cp:revision>
  <dcterms:created xsi:type="dcterms:W3CDTF">2020-05-19T13:00:00Z</dcterms:created>
  <dcterms:modified xsi:type="dcterms:W3CDTF">2020-05-19T13:07:00Z</dcterms:modified>
</cp:coreProperties>
</file>